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BD391" w14:textId="5E06EB17" w:rsidR="008B7712" w:rsidRDefault="008B7712" w:rsidP="00CA6FD2">
      <w:pPr>
        <w:widowControl w:val="0"/>
        <w:autoSpaceDE w:val="0"/>
        <w:autoSpaceDN w:val="0"/>
        <w:adjustRightInd w:val="0"/>
        <w:spacing w:afterLines="50" w:after="120" w:line="240" w:lineRule="atLeast"/>
        <w:jc w:val="center"/>
        <w:rPr>
          <w:rFonts w:ascii="Times" w:hAnsi="Times" w:cs="Times"/>
          <w:b/>
          <w:color w:val="000000" w:themeColor="text1"/>
          <w:sz w:val="32"/>
          <w:szCs w:val="32"/>
        </w:rPr>
      </w:pPr>
      <w:r w:rsidRPr="008B7712">
        <w:rPr>
          <w:rFonts w:ascii="Times" w:hAnsi="Times" w:cs="Times"/>
          <w:b/>
          <w:color w:val="000000" w:themeColor="text1"/>
          <w:sz w:val="32"/>
          <w:szCs w:val="32"/>
        </w:rPr>
        <w:t>Open Enrollment Registration Form</w:t>
      </w:r>
    </w:p>
    <w:p w14:paraId="4A75AB6B" w14:textId="43EFC1F6" w:rsidR="00065E06" w:rsidRPr="00CA6FD2" w:rsidRDefault="00065E06" w:rsidP="00CA6FD2">
      <w:pPr>
        <w:widowControl w:val="0"/>
        <w:autoSpaceDE w:val="0"/>
        <w:autoSpaceDN w:val="0"/>
        <w:adjustRightInd w:val="0"/>
        <w:spacing w:afterLines="50" w:after="120" w:line="240" w:lineRule="atLeast"/>
        <w:jc w:val="center"/>
        <w:rPr>
          <w:rFonts w:ascii="宋体" w:hAnsi="宋体" w:cs="Times"/>
          <w:b/>
          <w:color w:val="000000" w:themeColor="text1"/>
          <w:sz w:val="32"/>
          <w:szCs w:val="32"/>
        </w:rPr>
      </w:pPr>
      <w:r w:rsidRPr="00CA6FD2">
        <w:rPr>
          <w:rFonts w:ascii="宋体" w:hAnsi="宋体" w:cs="微软雅黑" w:hint="eastAsia"/>
          <w:b/>
          <w:color w:val="000000" w:themeColor="text1"/>
          <w:sz w:val="32"/>
          <w:szCs w:val="32"/>
        </w:rPr>
        <w:t>开放注册</w:t>
      </w:r>
      <w:r w:rsidR="00967EA7" w:rsidRPr="00CA6FD2">
        <w:rPr>
          <w:rFonts w:ascii="宋体" w:hAnsi="宋体" w:cs="微软雅黑" w:hint="eastAsia"/>
          <w:b/>
          <w:color w:val="000000" w:themeColor="text1"/>
          <w:sz w:val="32"/>
          <w:szCs w:val="32"/>
          <w:lang w:eastAsia="zh-CN"/>
        </w:rPr>
        <w:t>报名</w:t>
      </w:r>
      <w:r w:rsidRPr="00CA6FD2">
        <w:rPr>
          <w:rFonts w:ascii="宋体" w:hAnsi="宋体" w:cs="微软雅黑" w:hint="eastAsia"/>
          <w:b/>
          <w:color w:val="000000" w:themeColor="text1"/>
          <w:sz w:val="32"/>
          <w:szCs w:val="32"/>
        </w:rPr>
        <w:t>表</w:t>
      </w:r>
    </w:p>
    <w:p w14:paraId="56B84FA7" w14:textId="5921F741" w:rsidR="00065E06" w:rsidRPr="00CA6FD2" w:rsidRDefault="0073036E" w:rsidP="00FA1E5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"/>
          <w:color w:val="000000" w:themeColor="text1"/>
          <w:sz w:val="21"/>
          <w:szCs w:val="21"/>
        </w:rPr>
        <w:t>Course Name</w:t>
      </w:r>
      <w:r w:rsidR="00FA1E5E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课程名称</w:t>
      </w:r>
      <w:r w:rsidRPr="00CA6FD2">
        <w:rPr>
          <w:rFonts w:ascii="Times New Roman" w:hAnsi="Times New Roman" w:cs="Times"/>
          <w:color w:val="000000" w:themeColor="text1"/>
          <w:sz w:val="21"/>
          <w:szCs w:val="21"/>
        </w:rPr>
        <w:t>(s</w:t>
      </w:r>
      <w:r w:rsidR="00065E06" w:rsidRPr="00CA6FD2">
        <w:rPr>
          <w:rFonts w:ascii="Times New Roman" w:hAnsi="Times New Roman" w:cs="Times"/>
          <w:color w:val="000000" w:themeColor="text1"/>
          <w:sz w:val="21"/>
          <w:szCs w:val="21"/>
        </w:rPr>
        <w:t>)</w:t>
      </w:r>
      <w:r w:rsidR="00065E06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</w:t>
      </w:r>
      <w:r w:rsidRPr="00CA6FD2">
        <w:rPr>
          <w:rFonts w:ascii="Times New Roman" w:hAnsi="Times New Roman" w:cs="Times"/>
          <w:color w:val="000000" w:themeColor="text1"/>
          <w:sz w:val="21"/>
          <w:szCs w:val="21"/>
        </w:rPr>
        <w:t xml:space="preserve"> 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</w:t>
      </w:r>
      <w:r w:rsidRPr="00CA6FD2">
        <w:rPr>
          <w:rFonts w:ascii="Times New Roman" w:hAnsi="Times New Roman" w:cs="Times"/>
          <w:color w:val="000000" w:themeColor="text1"/>
          <w:sz w:val="21"/>
          <w:szCs w:val="21"/>
        </w:rPr>
        <w:t>Course Dates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课程日期</w:t>
      </w:r>
      <w:r w:rsidRPr="00CA6FD2">
        <w:rPr>
          <w:rFonts w:ascii="Times New Roman" w:hAnsi="Times New Roman" w:cs="Times"/>
          <w:color w:val="000000" w:themeColor="text1"/>
          <w:sz w:val="21"/>
          <w:szCs w:val="21"/>
        </w:rPr>
        <w:t xml:space="preserve">: 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________________</w:t>
      </w:r>
    </w:p>
    <w:p w14:paraId="6C4C58F7" w14:textId="66D53F4F" w:rsidR="0073036E" w:rsidRPr="00CA6FD2" w:rsidRDefault="0073036E" w:rsidP="00FA1E5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"/>
          <w:color w:val="000000" w:themeColor="text1"/>
          <w:sz w:val="21"/>
          <w:szCs w:val="21"/>
        </w:rPr>
        <w:t>Course Location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课程地点</w:t>
      </w:r>
      <w:r w:rsidRPr="00CA6FD2">
        <w:rPr>
          <w:rFonts w:ascii="Times New Roman" w:hAnsi="Times New Roman" w:cs="Times"/>
          <w:color w:val="000000" w:themeColor="text1"/>
          <w:sz w:val="21"/>
          <w:szCs w:val="21"/>
        </w:rPr>
        <w:t xml:space="preserve">: 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</w:t>
      </w:r>
    </w:p>
    <w:p w14:paraId="47FDDFFC" w14:textId="35485D6B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"/>
          <w:color w:val="000000" w:themeColor="text1"/>
          <w:sz w:val="21"/>
          <w:szCs w:val="21"/>
        </w:rPr>
        <w:t xml:space="preserve">Attendee Information 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(Please Print Legibly) </w:t>
      </w:r>
      <w:r w:rsidR="00065E06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学生信息（请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用正楷字填写</w:t>
      </w:r>
      <w:r w:rsidR="00065E06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）</w:t>
      </w:r>
    </w:p>
    <w:p w14:paraId="63FE3614" w14:textId="4172B06A" w:rsidR="00FA1E5E" w:rsidRPr="00CA6FD2" w:rsidRDefault="0073036E" w:rsidP="00FA1E5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Name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姓名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______________Date of Birth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生日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____________Social Security #</w:t>
      </w:r>
      <w:r w:rsid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社安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号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 </w:t>
      </w:r>
    </w:p>
    <w:p w14:paraId="19F295AF" w14:textId="77777777" w:rsidR="00FA1E5E" w:rsidRPr="00CA6FD2" w:rsidRDefault="0073036E" w:rsidP="00FA1E5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Driver License #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驾照号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 </w:t>
      </w:r>
      <w:r w:rsidR="0095053B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Passport #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护照号码</w:t>
      </w:r>
      <w:r w:rsidR="0095053B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__________________</w:t>
      </w:r>
      <w:r w:rsidR="00FA1E5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 </w:t>
      </w:r>
    </w:p>
    <w:p w14:paraId="028A38A9" w14:textId="34C8E47E" w:rsidR="0095053B" w:rsidRPr="00CA6FD2" w:rsidRDefault="00FA1E5E" w:rsidP="00FA1E5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Country</w:t>
      </w:r>
      <w:r w:rsidR="0095053B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ID #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国家号码</w:t>
      </w:r>
      <w:r w:rsidR="0095053B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</w:p>
    <w:p w14:paraId="0C44A74A" w14:textId="64B8B949" w:rsidR="00FA1E5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State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州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 Expiration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截止日期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_________ Home Phone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家庭电话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__________________</w:t>
      </w:r>
    </w:p>
    <w:p w14:paraId="134ED792" w14:textId="24618370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Cell Phone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手机号</w:t>
      </w:r>
      <w:r w:rsidR="00FA1E5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__________________ </w:t>
      </w:r>
    </w:p>
    <w:p w14:paraId="52B0B954" w14:textId="58C11195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Email Address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电子邮件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_________________________________________________________________________________________ </w:t>
      </w:r>
    </w:p>
    <w:p w14:paraId="2335DD7A" w14:textId="77777777" w:rsidR="00FA1E5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Mailing Address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住址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________________________________________</w:t>
      </w:r>
    </w:p>
    <w:p w14:paraId="60C2BBAE" w14:textId="42A731FF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City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城市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______________________________ </w:t>
      </w:r>
    </w:p>
    <w:p w14:paraId="29A6FF31" w14:textId="1E14C9DF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State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州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____________ Country/Postal Code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邮编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______________________________________________ </w:t>
      </w:r>
    </w:p>
    <w:p w14:paraId="0698D3BF" w14:textId="5347135A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MS Mincho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Company/Employer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单位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/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公司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______________________________________________________________</w:t>
      </w:r>
      <w:r w:rsidRPr="00CA6FD2">
        <w:rPr>
          <w:rFonts w:ascii="Times New Roman" w:hAnsi="Times New Roman" w:cs="MS Mincho"/>
          <w:color w:val="000000" w:themeColor="text1"/>
          <w:sz w:val="21"/>
          <w:szCs w:val="21"/>
        </w:rPr>
        <w:t> </w:t>
      </w:r>
    </w:p>
    <w:p w14:paraId="11298E0A" w14:textId="2003E28D" w:rsidR="00FA1E5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Wingdings" w:hint="eastAsia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Shirt Size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T</w:t>
      </w:r>
      <w:proofErr w:type="gramStart"/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恤</w:t>
      </w:r>
      <w:proofErr w:type="gramEnd"/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尺寸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AF0E98"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="00AF0E98"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Small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小号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="00AF0E98"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Medium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中号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Large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大号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X-Large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加大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</w:p>
    <w:p w14:paraId="2FFFEACE" w14:textId="50170F4B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XX-Large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超大号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Other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其他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_____________ </w:t>
      </w:r>
    </w:p>
    <w:p w14:paraId="07DF9EF5" w14:textId="3AAF99E7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If attending Weapons Training: (Handgun AND Rifle needed for HRE Course)</w:t>
      </w:r>
      <w:r w:rsidR="00956EED" w:rsidRPr="00956EED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 xml:space="preserve"> </w:t>
      </w:r>
      <w:r w:rsidR="00956EED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是否要参加武器培训（手枪和步枪）</w:t>
      </w:r>
    </w:p>
    <w:p w14:paraId="5BB14ABA" w14:textId="532AB199" w:rsidR="006C2DEC" w:rsidRPr="00CA6FD2" w:rsidRDefault="00AF0E98" w:rsidP="006C2DEC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Wingdings" w:hint="eastAsia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Not attending</w:t>
      </w:r>
      <w:r w:rsidR="00FA1E5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不参加</w:t>
      </w:r>
      <w:r w:rsidR="0073036E" w:rsidRPr="00CA6FD2">
        <w:rPr>
          <w:rFonts w:ascii="Times New Roman" w:hAnsi="Times New Roman" w:cs="MS Mincho"/>
          <w:color w:val="000000" w:themeColor="text1"/>
          <w:sz w:val="21"/>
          <w:szCs w:val="21"/>
        </w:rPr>
        <w:t> </w:t>
      </w:r>
      <w:r w:rsidR="006C2DEC"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</w:p>
    <w:p w14:paraId="359BD4E8" w14:textId="4CC8304B" w:rsidR="006C2DEC" w:rsidRPr="00CA6FD2" w:rsidRDefault="00AF0E98" w:rsidP="006C2DEC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Wingdings" w:hint="eastAsia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Handgun Rental Needed</w:t>
      </w:r>
      <w:r w:rsidR="00FA1E5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需要租用手枪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12975B13" w14:textId="77777777" w:rsidR="00AF0E98" w:rsidRPr="00CA6FD2" w:rsidRDefault="00AF0E98" w:rsidP="00AF0E98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Bringing Own</w:t>
      </w:r>
      <w:r w:rsidR="00FA1E5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自己带手枪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– Handgun Model</w:t>
      </w:r>
      <w:r w:rsidR="00FA1E5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手枪型号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_____________</w:t>
      </w:r>
    </w:p>
    <w:p w14:paraId="300D29C0" w14:textId="46D5C946" w:rsidR="00AF0E98" w:rsidRPr="00CA6FD2" w:rsidRDefault="0073036E" w:rsidP="00AF0E98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Caliber of Ammo</w:t>
      </w:r>
      <w:r w:rsidR="006C2DEC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口径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 </w:t>
      </w:r>
    </w:p>
    <w:p w14:paraId="41B98815" w14:textId="145EFB1E" w:rsidR="006C2DEC" w:rsidRPr="00CA6FD2" w:rsidRDefault="00AF0E98" w:rsidP="006C2DEC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Need to purchase 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需要购买子弹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</w:t>
      </w:r>
      <w:r w:rsidR="0073036E"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Bringing Own</w:t>
      </w:r>
      <w:r w:rsidR="006C2DEC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自己带子弹</w:t>
      </w:r>
    </w:p>
    <w:p w14:paraId="779DCC28" w14:textId="1AD45AB5" w:rsidR="0073036E" w:rsidRPr="00CA6FD2" w:rsidRDefault="00AF0E98" w:rsidP="006C2DEC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lastRenderedPageBreak/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Rifle Rental Needed</w:t>
      </w:r>
      <w:r w:rsidR="006C2DEC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需要租用步枪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3036E"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</w:p>
    <w:p w14:paraId="7C997402" w14:textId="77777777" w:rsidR="00AF0E98" w:rsidRPr="00CA6FD2" w:rsidRDefault="00AF0E98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Bringing Own 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自己带步枪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– Rifle Model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步枪型号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_________________</w:t>
      </w:r>
    </w:p>
    <w:p w14:paraId="2657BCE0" w14:textId="5733E307" w:rsidR="00AF0E98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Caliber of Ammo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口径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 </w:t>
      </w:r>
    </w:p>
    <w:p w14:paraId="61C00A8E" w14:textId="5BD00A9C" w:rsidR="0073036E" w:rsidRPr="00CA6FD2" w:rsidRDefault="0073036E" w:rsidP="00AF0E98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Wingdings" w:hint="eastAsia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="00AF0E98"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Need to purchase 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需要购买子弹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 xml:space="preserve"> 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="00AF0E98"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Bringing Own</w:t>
      </w:r>
      <w:r w:rsidR="006C2DEC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自带子弹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C2DEC"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</w:p>
    <w:p w14:paraId="179F714C" w14:textId="77777777" w:rsidR="00FA1E5E" w:rsidRPr="00CA6FD2" w:rsidRDefault="00FA1E5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F61DF9A" w14:textId="581216D5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  <w:lang w:eastAsia="zh-CN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How did you find out about our services? 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您是怎么知道我们的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_________________________________________________________________________________________ Referred by:</w:t>
      </w:r>
      <w:r w:rsidR="006C2DEC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从何</w:t>
      </w:r>
      <w:r w:rsidR="005C3A25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（人）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处了解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_________________________________________________________________________________________ </w:t>
      </w:r>
    </w:p>
    <w:p w14:paraId="08CBCDA6" w14:textId="2D9CD5D6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 New Roman" w:hAnsi="Times New Roman" w:cs="Times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"/>
          <w:color w:val="000000" w:themeColor="text1"/>
          <w:sz w:val="21"/>
          <w:szCs w:val="21"/>
          <w:lang w:eastAsia="zh-CN"/>
        </w:rPr>
        <w:t xml:space="preserve">Applicant must submit a resume including: employment history, education, training, skills and any special abilities (languages, pilot’s license, EMT, security licenses, firearms permits, etc.) </w:t>
      </w:r>
      <w:r w:rsidR="006C2DEC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申请人必须提交一份简历包括</w:t>
      </w:r>
      <w:r w:rsidR="0044440A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：</w:t>
      </w:r>
      <w:r w:rsidR="006C2DEC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就业历史、教育、培训、技能和任何特殊能力</w:t>
      </w:r>
      <w:r w:rsidR="00C12474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（</w:t>
      </w:r>
      <w:r w:rsidR="00C12474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语言、飞行员执照、电子签证、安全从业证、枪支许可证等</w:t>
      </w:r>
      <w:r w:rsidR="00C12474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）</w:t>
      </w:r>
      <w:r w:rsidR="006C2DEC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。</w:t>
      </w:r>
    </w:p>
    <w:p w14:paraId="352569AC" w14:textId="77777777" w:rsidR="006C2DEC" w:rsidRPr="00CA6FD2" w:rsidRDefault="006C2DEC" w:rsidP="0073036E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 New Roman" w:hAnsi="Times New Roman" w:cs="Times"/>
          <w:color w:val="000000" w:themeColor="text1"/>
          <w:lang w:eastAsia="zh-CN"/>
        </w:rPr>
      </w:pPr>
    </w:p>
    <w:p w14:paraId="01871915" w14:textId="2075FF4F" w:rsidR="006E1EA2" w:rsidRPr="00CA6FD2" w:rsidRDefault="0073036E" w:rsidP="006E1EA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CA6FD2">
        <w:rPr>
          <w:rFonts w:ascii="Times New Roman" w:hAnsi="Times New Roman" w:cs="Times"/>
          <w:color w:val="000000" w:themeColor="text1"/>
          <w:sz w:val="26"/>
          <w:szCs w:val="26"/>
        </w:rPr>
        <w:t xml:space="preserve">Payment Information </w:t>
      </w:r>
      <w:r w:rsidRPr="00CA6FD2">
        <w:rPr>
          <w:rFonts w:ascii="Times New Roman" w:hAnsi="Times New Roman" w:cs="Times New Roman"/>
          <w:color w:val="000000" w:themeColor="text1"/>
        </w:rPr>
        <w:t xml:space="preserve">(Please Print Legibly) </w:t>
      </w:r>
      <w:r w:rsidR="006E1EA2" w:rsidRPr="00CA6FD2">
        <w:rPr>
          <w:rFonts w:ascii="Times New Roman" w:hAnsi="Times New Roman" w:cs="Times" w:hint="eastAsia"/>
          <w:color w:val="000000" w:themeColor="text1"/>
          <w:lang w:eastAsia="zh-CN"/>
        </w:rPr>
        <w:t>支付信息（请用正楷字填写）</w:t>
      </w:r>
    </w:p>
    <w:p w14:paraId="248A3E6F" w14:textId="332A3D7A" w:rsidR="00B50AEB" w:rsidRPr="00CA6FD2" w:rsidRDefault="0073036E" w:rsidP="00A32E95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 New Roman" w:hAnsi="Times New Roman" w:cs="Times"/>
          <w:color w:val="000000" w:themeColor="text1"/>
        </w:rPr>
      </w:pPr>
      <w:r w:rsidRPr="00CA6FD2">
        <w:rPr>
          <w:rFonts w:ascii="Times New Roman" w:hAnsi="Times New Roman" w:cs="Times"/>
          <w:color w:val="000000" w:themeColor="text1"/>
          <w:sz w:val="21"/>
          <w:szCs w:val="21"/>
        </w:rPr>
        <w:t xml:space="preserve">Method of Payment </w:t>
      </w:r>
      <w:r w:rsidR="006E1EA2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支付方式</w:t>
      </w:r>
    </w:p>
    <w:p w14:paraId="0DAA31BD" w14:textId="30C81B87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Organization Name</w:t>
      </w:r>
      <w:r w:rsidR="006E1EA2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E1EA2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机构名称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_______________________________________________ </w:t>
      </w:r>
    </w:p>
    <w:p w14:paraId="2DBCD9C4" w14:textId="77777777" w:rsidR="00BD5D47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Wingdings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Please Charge my Credit Card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请从我的信用卡扣取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</w:t>
      </w:r>
      <w:r w:rsidR="00B50AEB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</w:p>
    <w:p w14:paraId="13C127F6" w14:textId="3A7B7824" w:rsidR="0073036E" w:rsidRPr="00CA6FD2" w:rsidRDefault="0073036E" w:rsidP="00BD5D47">
      <w:pPr>
        <w:widowControl w:val="0"/>
        <w:autoSpaceDE w:val="0"/>
        <w:autoSpaceDN w:val="0"/>
        <w:adjustRightInd w:val="0"/>
        <w:spacing w:after="240" w:line="240" w:lineRule="atLeast"/>
        <w:ind w:firstLineChars="200" w:firstLine="420"/>
        <w:rPr>
          <w:rFonts w:ascii="Times New Roman" w:hAnsi="Times New Roman" w:cs="Times"/>
          <w:color w:val="000000" w:themeColor="text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Vis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a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50AEB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MasterCard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万事达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50AEB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American Express 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美国运通</w:t>
      </w:r>
      <w:r w:rsidR="00B50AEB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Other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其他</w:t>
      </w:r>
      <w:r w:rsidR="00075599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50AEB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7426CBA7" w14:textId="5353F912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Name on Credit Card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信用卡持卡人姓名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_______________________________________________ </w:t>
      </w:r>
    </w:p>
    <w:p w14:paraId="0F5FBADC" w14:textId="7D1F9F82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Card Number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卡号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_______________________________________________________ </w:t>
      </w:r>
    </w:p>
    <w:p w14:paraId="669040B1" w14:textId="07D6010D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Expiration Date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有效期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____________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_Authorized Amount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授权金额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___________________ </w:t>
      </w:r>
    </w:p>
    <w:p w14:paraId="470EBE09" w14:textId="6B37357B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Security Code on Back of Credit Card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卡背面安全码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 </w:t>
      </w:r>
    </w:p>
    <w:p w14:paraId="1B9D4327" w14:textId="14B6D172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Billing Address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持卡人地址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______________________________________________________________________ </w:t>
      </w:r>
    </w:p>
    <w:p w14:paraId="7B25E783" w14:textId="7F48DE48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PAY PAL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贝宝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E-mail address associated with PAY PAL: 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贝宝邮箱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</w:t>
      </w:r>
    </w:p>
    <w:p w14:paraId="090A6940" w14:textId="1837FCED" w:rsidR="00620CF1" w:rsidRPr="00CA6FD2" w:rsidRDefault="00620CF1" w:rsidP="00620CF1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</w:rPr>
        <w:t>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Bank Transfer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银行转账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: Purchase Order # and Amount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单号和金额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____________________________</w:t>
      </w:r>
    </w:p>
    <w:p w14:paraId="2CAD2252" w14:textId="77777777" w:rsidR="00620CF1" w:rsidRPr="00CA6FD2" w:rsidRDefault="00620CF1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</w:rPr>
      </w:pPr>
    </w:p>
    <w:p w14:paraId="782F7D34" w14:textId="71A1FD58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Signature</w:t>
      </w:r>
      <w:r w:rsidR="00A32E95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A32E95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签名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_______________________________________________________________________________________________________________________________ </w:t>
      </w:r>
    </w:p>
    <w:p w14:paraId="2CAD9B88" w14:textId="77777777" w:rsidR="006E1EA2" w:rsidRPr="00CA6FD2" w:rsidRDefault="006E1EA2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"/>
          <w:color w:val="000000" w:themeColor="text1"/>
          <w:sz w:val="26"/>
          <w:szCs w:val="26"/>
        </w:rPr>
      </w:pPr>
    </w:p>
    <w:p w14:paraId="48C82EA5" w14:textId="77777777" w:rsidR="006E1EA2" w:rsidRPr="00CA6FD2" w:rsidRDefault="006E1EA2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"/>
          <w:color w:val="000000" w:themeColor="text1"/>
          <w:sz w:val="26"/>
          <w:szCs w:val="26"/>
        </w:rPr>
      </w:pPr>
    </w:p>
    <w:p w14:paraId="0CD56B2D" w14:textId="504FBF2F" w:rsidR="006E1EA2" w:rsidRPr="00CA6FD2" w:rsidRDefault="0073036E" w:rsidP="006E1EA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"/>
          <w:color w:val="000000" w:themeColor="text1"/>
          <w:sz w:val="26"/>
          <w:szCs w:val="26"/>
        </w:rPr>
      </w:pPr>
      <w:r w:rsidRPr="00CA6FD2">
        <w:rPr>
          <w:rFonts w:ascii="Times New Roman" w:hAnsi="Times New Roman" w:cs="Times"/>
          <w:color w:val="000000" w:themeColor="text1"/>
          <w:sz w:val="26"/>
          <w:szCs w:val="26"/>
        </w:rPr>
        <w:t>Applicant agrees to the following</w:t>
      </w:r>
      <w:r w:rsidR="006E1EA2" w:rsidRPr="00CA6FD2">
        <w:rPr>
          <w:rFonts w:ascii="Times New Roman" w:hAnsi="Times New Roman" w:cs="Times" w:hint="eastAsia"/>
          <w:color w:val="000000" w:themeColor="text1"/>
          <w:sz w:val="26"/>
          <w:szCs w:val="26"/>
          <w:lang w:eastAsia="zh-CN"/>
        </w:rPr>
        <w:t>申请人同意如下</w:t>
      </w:r>
      <w:r w:rsidRPr="00CA6FD2">
        <w:rPr>
          <w:rFonts w:ascii="Times New Roman" w:hAnsi="Times New Roman" w:cs="Times"/>
          <w:color w:val="000000" w:themeColor="text1"/>
          <w:sz w:val="26"/>
          <w:szCs w:val="26"/>
        </w:rPr>
        <w:t xml:space="preserve">: </w:t>
      </w:r>
    </w:p>
    <w:p w14:paraId="348F24B0" w14:textId="77777777" w:rsidR="00A1661C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 certify that I have read and understand all Registration Terms &amp; Conditions listed on Page 2 of this Registration Form. I further certify that I have never been convicted of a felony or violent misdemeanor. Further I am not under any criminal indictment that would legally prevent me from receiving this training. I authorize FSG to conduct a complete background check of my criminal history and/or credit history, if applicable, as a condition of being accepted into this training program. </w:t>
      </w:r>
      <w:r w:rsidRPr="00CA6FD2">
        <w:rPr>
          <w:rFonts w:ascii="Times New Roman" w:hAnsi="Times New Roman" w:cs="Times"/>
          <w:color w:val="000000" w:themeColor="text1"/>
          <w:sz w:val="21"/>
          <w:szCs w:val="21"/>
        </w:rPr>
        <w:t xml:space="preserve">I also understand that this form must be completely filled out or it will not be processed. </w:t>
      </w:r>
    </w:p>
    <w:p w14:paraId="375DCDF3" w14:textId="232A49B1" w:rsidR="0073036E" w:rsidRPr="00CA6FD2" w:rsidRDefault="00A1661C" w:rsidP="005828E6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我证明我已经阅读并理解了</w:t>
      </w:r>
      <w:r w:rsidR="00DA36BD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报名</w:t>
      </w: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表第二页所列的所有</w:t>
      </w:r>
      <w:r w:rsidR="00DA36BD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报名</w:t>
      </w:r>
      <w:r w:rsidR="009B590D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条款</w:t>
      </w: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和条件。我进一步证明我从未被判犯有重罪或暴力轻罪。此外，我没有受到任何法律上的指控</w:t>
      </w:r>
      <w:r w:rsidR="005828E6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会</w:t>
      </w: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阻止我接受这一培训。</w:t>
      </w:r>
      <w:r w:rsidR="005828E6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作为接受训练的条件，</w:t>
      </w: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我授权先丰服务集团对我进行一定的背景调查</w:t>
      </w:r>
      <w:r w:rsidR="005828E6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。我也明白，这个表格必须被</w:t>
      </w:r>
      <w:r w:rsidR="00616813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完整</w:t>
      </w:r>
      <w:r w:rsidR="005828E6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填写，否则就不会被受理。</w:t>
      </w:r>
      <w:bookmarkStart w:id="0" w:name="_GoBack"/>
      <w:bookmarkEnd w:id="0"/>
    </w:p>
    <w:p w14:paraId="20F7A847" w14:textId="77777777" w:rsidR="00A1661C" w:rsidRPr="00CA6FD2" w:rsidRDefault="00A1661C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  <w:lang w:eastAsia="zh-CN"/>
        </w:rPr>
      </w:pPr>
    </w:p>
    <w:p w14:paraId="24B2B327" w14:textId="77472EE1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position w:val="8"/>
          <w:sz w:val="13"/>
          <w:szCs w:val="13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Signature of Applicant:</w:t>
      </w:r>
      <w:r w:rsidRPr="00CA6FD2">
        <w:rPr>
          <w:rFonts w:ascii="Times New Roman" w:hAnsi="Times New Roman" w:cs="Times New Roman"/>
          <w:color w:val="000000" w:themeColor="text1"/>
          <w:position w:val="8"/>
          <w:sz w:val="13"/>
          <w:szCs w:val="13"/>
        </w:rPr>
        <w:t xml:space="preserve"> </w:t>
      </w:r>
    </w:p>
    <w:p w14:paraId="00DE536C" w14:textId="76EB7A27" w:rsidR="005828E6" w:rsidRPr="00CA6FD2" w:rsidRDefault="005828E6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</w:rPr>
      </w:pPr>
      <w:r w:rsidRPr="00CA6FD2">
        <w:rPr>
          <w:rFonts w:ascii="Times New Roman" w:hAnsi="Times New Roman" w:cs="Times" w:hint="eastAsia"/>
          <w:color w:val="000000" w:themeColor="text1"/>
          <w:lang w:eastAsia="zh-CN"/>
        </w:rPr>
        <w:t>申请人签名</w:t>
      </w:r>
    </w:p>
    <w:p w14:paraId="768FAAC5" w14:textId="77777777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____________________________________________________________________ </w:t>
      </w:r>
    </w:p>
    <w:p w14:paraId="00972BF9" w14:textId="582064AD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>Date</w:t>
      </w:r>
      <w:r w:rsidR="005828E6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日期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________________________________________ </w:t>
      </w:r>
    </w:p>
    <w:p w14:paraId="427EB238" w14:textId="77777777" w:rsidR="00A07022" w:rsidRPr="00CA6FD2" w:rsidRDefault="00A25DC4">
      <w:pPr>
        <w:rPr>
          <w:rFonts w:ascii="Times New Roman" w:hAnsi="Times New Roman"/>
        </w:rPr>
      </w:pPr>
    </w:p>
    <w:sectPr w:rsidR="00A07022" w:rsidRPr="00CA6FD2" w:rsidSect="0073036E">
      <w:headerReference w:type="default" r:id="rId6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A3E17" w14:textId="77777777" w:rsidR="00A25DC4" w:rsidRDefault="00A25DC4" w:rsidP="004071CC">
      <w:r>
        <w:separator/>
      </w:r>
    </w:p>
  </w:endnote>
  <w:endnote w:type="continuationSeparator" w:id="0">
    <w:p w14:paraId="0E4EB6C0" w14:textId="77777777" w:rsidR="00A25DC4" w:rsidRDefault="00A25DC4" w:rsidP="0040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C9BC9" w14:textId="77777777" w:rsidR="00A25DC4" w:rsidRDefault="00A25DC4" w:rsidP="004071CC">
      <w:r>
        <w:separator/>
      </w:r>
    </w:p>
  </w:footnote>
  <w:footnote w:type="continuationSeparator" w:id="0">
    <w:p w14:paraId="2EF2D90C" w14:textId="77777777" w:rsidR="00A25DC4" w:rsidRDefault="00A25DC4" w:rsidP="0040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A143" w14:textId="0C109901" w:rsidR="004071CC" w:rsidRDefault="004071CC" w:rsidP="004071CC">
    <w:pPr>
      <w:pStyle w:val="a3"/>
      <w:jc w:val="center"/>
    </w:pPr>
    <w:r>
      <w:rPr>
        <w:noProof/>
      </w:rPr>
      <w:drawing>
        <wp:inline distT="0" distB="0" distL="0" distR="0" wp14:anchorId="73CA7F52" wp14:editId="7EA2CF6B">
          <wp:extent cx="1828078" cy="39306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579" cy="4075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340901" w14:textId="77777777" w:rsidR="004071CC" w:rsidRDefault="00407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6E"/>
    <w:rsid w:val="00065E06"/>
    <w:rsid w:val="00075599"/>
    <w:rsid w:val="000D0662"/>
    <w:rsid w:val="00195C71"/>
    <w:rsid w:val="00226DC7"/>
    <w:rsid w:val="00342310"/>
    <w:rsid w:val="004071CC"/>
    <w:rsid w:val="0044440A"/>
    <w:rsid w:val="00454823"/>
    <w:rsid w:val="004655E5"/>
    <w:rsid w:val="005828E6"/>
    <w:rsid w:val="005C3A25"/>
    <w:rsid w:val="006161D0"/>
    <w:rsid w:val="00616813"/>
    <w:rsid w:val="00620CF1"/>
    <w:rsid w:val="00620D18"/>
    <w:rsid w:val="00685AA9"/>
    <w:rsid w:val="006C2DEC"/>
    <w:rsid w:val="006E1EA2"/>
    <w:rsid w:val="0073036E"/>
    <w:rsid w:val="008B7712"/>
    <w:rsid w:val="008F6DEE"/>
    <w:rsid w:val="00903B62"/>
    <w:rsid w:val="0095053B"/>
    <w:rsid w:val="00956EED"/>
    <w:rsid w:val="00967EA7"/>
    <w:rsid w:val="009B590D"/>
    <w:rsid w:val="009C438C"/>
    <w:rsid w:val="00A1661C"/>
    <w:rsid w:val="00A25DC4"/>
    <w:rsid w:val="00A32E95"/>
    <w:rsid w:val="00AF0E98"/>
    <w:rsid w:val="00B00FEA"/>
    <w:rsid w:val="00B50AEB"/>
    <w:rsid w:val="00BD5D47"/>
    <w:rsid w:val="00C12474"/>
    <w:rsid w:val="00C83A45"/>
    <w:rsid w:val="00CA6FD2"/>
    <w:rsid w:val="00DA36BD"/>
    <w:rsid w:val="00EC66A1"/>
    <w:rsid w:val="00F30808"/>
    <w:rsid w:val="00FA1E5E"/>
    <w:rsid w:val="00F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ED7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1CC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4071CC"/>
  </w:style>
  <w:style w:type="paragraph" w:styleId="a5">
    <w:name w:val="footer"/>
    <w:basedOn w:val="a"/>
    <w:link w:val="a6"/>
    <w:uiPriority w:val="99"/>
    <w:unhideWhenUsed/>
    <w:rsid w:val="004071CC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4071CC"/>
  </w:style>
  <w:style w:type="paragraph" w:styleId="a7">
    <w:name w:val="List Paragraph"/>
    <w:basedOn w:val="a"/>
    <w:uiPriority w:val="34"/>
    <w:qFormat/>
    <w:rsid w:val="0062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security</dc:creator>
  <cp:keywords/>
  <dc:description/>
  <cp:lastModifiedBy>Wan Huixin Hellen</cp:lastModifiedBy>
  <cp:revision>29</cp:revision>
  <cp:lastPrinted>2017-12-27T11:42:00Z</cp:lastPrinted>
  <dcterms:created xsi:type="dcterms:W3CDTF">2017-12-27T11:27:00Z</dcterms:created>
  <dcterms:modified xsi:type="dcterms:W3CDTF">2018-01-22T02:26:00Z</dcterms:modified>
</cp:coreProperties>
</file>